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Lobster" w:cs="Lobster" w:eastAsia="Lobster" w:hAnsi="Lobster"/>
          <w:sz w:val="88"/>
          <w:szCs w:val="88"/>
          <w:u w:val="single"/>
        </w:rPr>
      </w:pPr>
      <w:r w:rsidDel="00000000" w:rsidR="00000000" w:rsidRPr="00000000">
        <w:rPr>
          <w:rFonts w:ascii="Lobster" w:cs="Lobster" w:eastAsia="Lobster" w:hAnsi="Lobster"/>
          <w:sz w:val="88"/>
          <w:szCs w:val="88"/>
          <w:u w:val="single"/>
          <w:rtl w:val="0"/>
        </w:rPr>
        <w:t xml:space="preserve">New England Tae Kwon D0</w:t>
      </w:r>
    </w:p>
    <w:p w:rsidR="00000000" w:rsidDel="00000000" w:rsidP="00000000" w:rsidRDefault="00000000" w:rsidRPr="00000000" w14:paraId="00000002">
      <w:pPr>
        <w:rPr>
          <w:rFonts w:ascii="Lobster" w:cs="Lobster" w:eastAsia="Lobster" w:hAnsi="Lobster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obster" w:cs="Lobster" w:eastAsia="Lobster" w:hAnsi="Lobster"/>
          <w:sz w:val="26"/>
          <w:szCs w:val="26"/>
        </w:rPr>
      </w:pPr>
      <w:r w:rsidDel="00000000" w:rsidR="00000000" w:rsidRPr="00000000">
        <w:rPr>
          <w:rFonts w:ascii="Lobster" w:cs="Lobster" w:eastAsia="Lobster" w:hAnsi="Lobster"/>
          <w:sz w:val="26"/>
          <w:szCs w:val="26"/>
          <w:rtl w:val="0"/>
        </w:rPr>
        <w:t xml:space="preserve">Name:__________________________________________________Age:____________________</w:t>
      </w:r>
    </w:p>
    <w:p w:rsidR="00000000" w:rsidDel="00000000" w:rsidP="00000000" w:rsidRDefault="00000000" w:rsidRPr="00000000" w14:paraId="00000004">
      <w:pPr>
        <w:rPr>
          <w:rFonts w:ascii="Lobster" w:cs="Lobster" w:eastAsia="Lobster" w:hAnsi="Lobste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obster" w:cs="Lobster" w:eastAsia="Lobster" w:hAnsi="Lobster"/>
          <w:sz w:val="26"/>
          <w:szCs w:val="26"/>
        </w:rPr>
      </w:pPr>
      <w:r w:rsidDel="00000000" w:rsidR="00000000" w:rsidRPr="00000000">
        <w:rPr>
          <w:rFonts w:ascii="Lobster" w:cs="Lobster" w:eastAsia="Lobster" w:hAnsi="Lobster"/>
          <w:sz w:val="26"/>
          <w:szCs w:val="26"/>
          <w:rtl w:val="0"/>
        </w:rPr>
        <w:t xml:space="preserve">Rank:__________________________________Requested Rank:__________________________</w:t>
      </w:r>
    </w:p>
    <w:p w:rsidR="00000000" w:rsidDel="00000000" w:rsidP="00000000" w:rsidRDefault="00000000" w:rsidRPr="00000000" w14:paraId="00000006">
      <w:pPr>
        <w:rPr>
          <w:rFonts w:ascii="Lobster" w:cs="Lobster" w:eastAsia="Lobster" w:hAnsi="Lobste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Lobster" w:cs="Lobster" w:eastAsia="Lobster" w:hAnsi="Lobster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rHeight w:val="17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bster" w:cs="Lobster" w:eastAsia="Lobster" w:hAnsi="Lobster"/>
                <w:sz w:val="26"/>
                <w:szCs w:val="26"/>
              </w:rPr>
            </w:pPr>
            <w:r w:rsidDel="00000000" w:rsidR="00000000" w:rsidRPr="00000000">
              <w:rPr>
                <w:rFonts w:ascii="Lobster" w:cs="Lobster" w:eastAsia="Lobster" w:hAnsi="Lobster"/>
                <w:sz w:val="26"/>
                <w:szCs w:val="26"/>
                <w:rtl w:val="0"/>
              </w:rPr>
              <w:t xml:space="preserve">Exam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bster" w:cs="Lobster" w:eastAsia="Lobster" w:hAnsi="Lobster"/>
                <w:sz w:val="26"/>
                <w:szCs w:val="26"/>
              </w:rPr>
            </w:pPr>
            <w:r w:rsidDel="00000000" w:rsidR="00000000" w:rsidRPr="00000000">
              <w:rPr>
                <w:rFonts w:ascii="Lobster" w:cs="Lobster" w:eastAsia="Lobster" w:hAnsi="Lobster"/>
                <w:sz w:val="26"/>
                <w:szCs w:val="26"/>
                <w:rtl w:val="0"/>
              </w:rPr>
              <w:t xml:space="preserve">Date of last Exam: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bster" w:cs="Lobster" w:eastAsia="Lobster" w:hAnsi="Lobster"/>
                <w:sz w:val="26"/>
                <w:szCs w:val="26"/>
              </w:rPr>
            </w:pPr>
            <w:r w:rsidDel="00000000" w:rsidR="00000000" w:rsidRPr="00000000">
              <w:rPr>
                <w:rFonts w:ascii="Lobster" w:cs="Lobster" w:eastAsia="Lobster" w:hAnsi="Lobster"/>
                <w:sz w:val="26"/>
                <w:szCs w:val="26"/>
                <w:rtl w:val="0"/>
              </w:rPr>
              <w:t xml:space="preserve">Date Started: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Lobster" w:cs="Lobster" w:eastAsia="Lobster" w:hAnsi="Lobster"/>
                <w:sz w:val="26"/>
                <w:szCs w:val="26"/>
              </w:rPr>
            </w:pPr>
            <w:r w:rsidDel="00000000" w:rsidR="00000000" w:rsidRPr="00000000">
              <w:rPr>
                <w:rFonts w:ascii="Lobster" w:cs="Lobster" w:eastAsia="Lobster" w:hAnsi="Lobster"/>
                <w:sz w:val="26"/>
                <w:szCs w:val="26"/>
                <w:rtl w:val="0"/>
              </w:rPr>
              <w:t xml:space="preserve">Total Lessons: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bster" w:cs="Lobster" w:eastAsia="Lobster" w:hAnsi="Lobster"/>
                <w:sz w:val="26"/>
                <w:szCs w:val="26"/>
              </w:rPr>
            </w:pPr>
            <w:r w:rsidDel="00000000" w:rsidR="00000000" w:rsidRPr="00000000">
              <w:rPr>
                <w:rFonts w:ascii="Lobster" w:cs="Lobster" w:eastAsia="Lobster" w:hAnsi="Lobster"/>
                <w:sz w:val="26"/>
                <w:szCs w:val="26"/>
                <w:rtl w:val="0"/>
              </w:rPr>
              <w:t xml:space="preserve">Total Number of Exams:</w:t>
            </w:r>
          </w:p>
        </w:tc>
      </w:tr>
    </w:tbl>
    <w:p w:rsidR="00000000" w:rsidDel="00000000" w:rsidP="00000000" w:rsidRDefault="00000000" w:rsidRPr="00000000" w14:paraId="0000000D">
      <w:pPr>
        <w:rPr>
          <w:rFonts w:ascii="Lobster" w:cs="Lobster" w:eastAsia="Lobster" w:hAnsi="Lobster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3570"/>
        <w:gridCol w:w="1680"/>
        <w:gridCol w:w="1770"/>
        <w:tblGridChange w:id="0">
          <w:tblGrid>
            <w:gridCol w:w="2340"/>
            <w:gridCol w:w="3570"/>
            <w:gridCol w:w="1680"/>
            <w:gridCol w:w="1770"/>
          </w:tblGrid>
        </w:tblGridChange>
      </w:tblGrid>
      <w:tr>
        <w:trPr>
          <w:cantSplit w:val="0"/>
          <w:trHeight w:val="16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bster" w:cs="Lobster" w:eastAsia="Lobster" w:hAnsi="Lobster"/>
                <w:sz w:val="26"/>
                <w:szCs w:val="26"/>
              </w:rPr>
            </w:pPr>
            <w:r w:rsidDel="00000000" w:rsidR="00000000" w:rsidRPr="00000000">
              <w:rPr>
                <w:rFonts w:ascii="Lobster" w:cs="Lobster" w:eastAsia="Lobster" w:hAnsi="Lobster"/>
                <w:sz w:val="26"/>
                <w:szCs w:val="26"/>
                <w:rtl w:val="0"/>
              </w:rPr>
              <w:t xml:space="preserve">Highest Form: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bster" w:cs="Lobster" w:eastAsia="Lobster" w:hAnsi="Lobster"/>
                <w:sz w:val="26"/>
                <w:szCs w:val="26"/>
              </w:rPr>
            </w:pPr>
            <w:r w:rsidDel="00000000" w:rsidR="00000000" w:rsidRPr="00000000">
              <w:rPr>
                <w:rFonts w:ascii="Lobster" w:cs="Lobster" w:eastAsia="Lobster" w:hAnsi="Lobster"/>
                <w:sz w:val="26"/>
                <w:szCs w:val="26"/>
                <w:rtl w:val="0"/>
              </w:rPr>
              <w:t xml:space="preserve">Favorite Tec.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Lobster" w:cs="Lobster" w:eastAsia="Lobster" w:hAnsi="Lobster"/>
                <w:sz w:val="26"/>
                <w:szCs w:val="26"/>
              </w:rPr>
            </w:pPr>
            <w:r w:rsidDel="00000000" w:rsidR="00000000" w:rsidRPr="00000000">
              <w:rPr>
                <w:rFonts w:ascii="Lobster" w:cs="Lobster" w:eastAsia="Lobster" w:hAnsi="Lobster"/>
                <w:sz w:val="26"/>
                <w:szCs w:val="26"/>
                <w:rtl w:val="0"/>
              </w:rPr>
              <w:t xml:space="preserve">Total Lessons since last Exam: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bster" w:cs="Lobster" w:eastAsia="Lobster" w:hAnsi="Lobster"/>
                <w:sz w:val="26"/>
                <w:szCs w:val="26"/>
              </w:rPr>
            </w:pPr>
            <w:r w:rsidDel="00000000" w:rsidR="00000000" w:rsidRPr="00000000">
              <w:rPr>
                <w:rFonts w:ascii="Lobster" w:cs="Lobster" w:eastAsia="Lobster" w:hAnsi="Lobster"/>
                <w:sz w:val="26"/>
                <w:szCs w:val="26"/>
                <w:rtl w:val="0"/>
              </w:rPr>
              <w:t xml:space="preserve">Total Number of Exams this rank:</w:t>
            </w:r>
          </w:p>
        </w:tc>
      </w:tr>
    </w:tbl>
    <w:p w:rsidR="00000000" w:rsidDel="00000000" w:rsidP="00000000" w:rsidRDefault="00000000" w:rsidRPr="00000000" w14:paraId="00000012">
      <w:pPr>
        <w:rPr>
          <w:rFonts w:ascii="Lobster" w:cs="Lobster" w:eastAsia="Lobster" w:hAnsi="Lobste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obster" w:cs="Lobster" w:eastAsia="Lobster" w:hAnsi="Lobster"/>
          <w:sz w:val="26"/>
          <w:szCs w:val="26"/>
        </w:rPr>
      </w:pPr>
      <w:r w:rsidDel="00000000" w:rsidR="00000000" w:rsidRPr="00000000">
        <w:rPr>
          <w:rFonts w:ascii="Lobster" w:cs="Lobster" w:eastAsia="Lobster" w:hAnsi="Lobster"/>
          <w:sz w:val="26"/>
          <w:szCs w:val="26"/>
          <w:rtl w:val="0"/>
        </w:rPr>
        <w:t xml:space="preserve">Remarks:</w:t>
      </w:r>
    </w:p>
    <w:p w:rsidR="00000000" w:rsidDel="00000000" w:rsidP="00000000" w:rsidRDefault="00000000" w:rsidRPr="00000000" w14:paraId="00000014">
      <w:pPr>
        <w:rPr>
          <w:rFonts w:ascii="Lobster" w:cs="Lobster" w:eastAsia="Lobster" w:hAnsi="Lobste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Lobster" w:cs="Lobster" w:eastAsia="Lobster" w:hAnsi="Lobste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obster" w:cs="Lobster" w:eastAsia="Lobster" w:hAnsi="Lobste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obster" w:cs="Lobster" w:eastAsia="Lobster" w:hAnsi="Lobste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obster" w:cs="Lobster" w:eastAsia="Lobster" w:hAnsi="Lobste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Lobster" w:cs="Lobster" w:eastAsia="Lobster" w:hAnsi="Lobste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Lobster" w:cs="Lobster" w:eastAsia="Lobster" w:hAnsi="Lobste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Lobster" w:cs="Lobster" w:eastAsia="Lobster" w:hAnsi="Lobster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26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10"/>
        <w:tblGridChange w:id="0">
          <w:tblGrid>
            <w:gridCol w:w="26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bster" w:cs="Lobster" w:eastAsia="Lobster" w:hAnsi="Lobster"/>
                <w:sz w:val="16"/>
                <w:szCs w:val="16"/>
              </w:rPr>
            </w:pPr>
            <w:r w:rsidDel="00000000" w:rsidR="00000000" w:rsidRPr="00000000">
              <w:rPr>
                <w:rFonts w:ascii="Lobster" w:cs="Lobster" w:eastAsia="Lobster" w:hAnsi="Lobster"/>
                <w:sz w:val="16"/>
                <w:szCs w:val="16"/>
                <w:rtl w:val="0"/>
              </w:rPr>
              <w:t xml:space="preserve">Examiner: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bster" w:cs="Lobster" w:eastAsia="Lobster" w:hAnsi="Lobster"/>
                <w:sz w:val="16"/>
                <w:szCs w:val="16"/>
              </w:rPr>
            </w:pPr>
            <w:r w:rsidDel="00000000" w:rsidR="00000000" w:rsidRPr="00000000">
              <w:rPr>
                <w:rFonts w:ascii="Lobster" w:cs="Lobster" w:eastAsia="Lobster" w:hAnsi="Lobster"/>
                <w:sz w:val="16"/>
                <w:szCs w:val="16"/>
                <w:rtl w:val="0"/>
              </w:rPr>
              <w:t xml:space="preserve">Results: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bster" w:cs="Lobster" w:eastAsia="Lobster" w:hAnsi="Lobster"/>
                <w:sz w:val="16"/>
                <w:szCs w:val="16"/>
              </w:rPr>
            </w:pPr>
            <w:r w:rsidDel="00000000" w:rsidR="00000000" w:rsidRPr="00000000">
              <w:rPr>
                <w:rFonts w:ascii="Lobster" w:cs="Lobster" w:eastAsia="Lobster" w:hAnsi="Lobster"/>
                <w:sz w:val="16"/>
                <w:szCs w:val="16"/>
                <w:rtl w:val="0"/>
              </w:rPr>
              <w:t xml:space="preserve">Test: $50.00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bster" w:cs="Lobster" w:eastAsia="Lobster" w:hAnsi="Lobster"/>
                <w:sz w:val="16"/>
                <w:szCs w:val="16"/>
              </w:rPr>
            </w:pPr>
            <w:r w:rsidDel="00000000" w:rsidR="00000000" w:rsidRPr="00000000">
              <w:rPr>
                <w:rFonts w:ascii="Lobster" w:cs="Lobster" w:eastAsia="Lobster" w:hAnsi="Lobster"/>
                <w:sz w:val="16"/>
                <w:szCs w:val="16"/>
                <w:rtl w:val="0"/>
              </w:rPr>
              <w:t xml:space="preserve">Retest: $25.00 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Lobster" w:cs="Lobster" w:eastAsia="Lobster" w:hAnsi="Lobster"/>
          <w:sz w:val="26"/>
          <w:szCs w:val="26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bster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ind w:left="720" w:firstLine="720"/>
      <w:rPr>
        <w:rFonts w:ascii="Lobster" w:cs="Lobster" w:eastAsia="Lobster" w:hAnsi="Lobster"/>
        <w:u w:val="single"/>
      </w:rPr>
    </w:pPr>
    <w:r w:rsidDel="00000000" w:rsidR="00000000" w:rsidRPr="00000000">
      <w:rPr>
        <w:rFonts w:ascii="Lobster" w:cs="Lobster" w:eastAsia="Lobster" w:hAnsi="Lobster"/>
        <w:u w:val="single"/>
        <w:rtl w:val="0"/>
      </w:rPr>
      <w:t xml:space="preserve">40 Knotty Oak Rd. Coventry R.I. 02816 (401)821-0118 Netkd40@gmail.com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